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952ED">
      <w:pPr>
        <w:rPr>
          <w:rFonts w:hint="eastAsia"/>
          <w:b/>
          <w:bCs/>
          <w:sz w:val="28"/>
          <w:szCs w:val="36"/>
          <w:highlight w:val="yellow"/>
          <w:lang w:val="en-US" w:eastAsia="zh-CN"/>
        </w:rPr>
      </w:pPr>
      <w:r>
        <w:rPr>
          <w:rFonts w:hint="eastAsia"/>
          <w:b/>
          <w:bCs/>
          <w:sz w:val="28"/>
          <w:szCs w:val="36"/>
          <w:highlight w:val="yellow"/>
          <w:lang w:val="en-US" w:eastAsia="zh-CN"/>
        </w:rPr>
        <w:t>22-24级版：</w:t>
      </w:r>
    </w:p>
    <w:p w14:paraId="78A76918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助学金及励志奖学金结果公示：</w:t>
      </w:r>
    </w:p>
    <w:p w14:paraId="1285DE29">
      <w:pPr>
        <w:rPr>
          <w:rFonts w:hint="default"/>
          <w:b/>
          <w:bCs/>
          <w:sz w:val="28"/>
          <w:szCs w:val="36"/>
          <w:lang w:val="en-US" w:eastAsia="zh-CN"/>
        </w:rPr>
      </w:pPr>
    </w:p>
    <w:p w14:paraId="62F2CEA8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483A255E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24C07D86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我确认知情且同意XXXX班国家助学金及励志奖学金的评选结果。</w:t>
      </w:r>
    </w:p>
    <w:p w14:paraId="4D20F9B5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签名：</w:t>
      </w:r>
    </w:p>
    <w:p w14:paraId="7090B1E1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（全班同学都需要手写签字确认）</w:t>
      </w:r>
    </w:p>
    <w:p w14:paraId="662ADB28">
      <w:pPr>
        <w:rPr>
          <w:rFonts w:hint="eastAsia"/>
          <w:b/>
          <w:bCs/>
          <w:sz w:val="28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73A00F5">
      <w:pPr>
        <w:rPr>
          <w:rFonts w:hint="eastAsia"/>
          <w:b/>
          <w:bCs/>
          <w:sz w:val="28"/>
          <w:szCs w:val="36"/>
          <w:highlight w:val="yellow"/>
          <w:lang w:val="en-US" w:eastAsia="zh-CN"/>
        </w:rPr>
      </w:pPr>
      <w:r>
        <w:rPr>
          <w:rFonts w:hint="eastAsia"/>
          <w:b/>
          <w:bCs/>
          <w:sz w:val="28"/>
          <w:szCs w:val="36"/>
          <w:highlight w:val="yellow"/>
          <w:lang w:val="en-US" w:eastAsia="zh-CN"/>
        </w:rPr>
        <w:t>25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highlight w:val="yellow"/>
          <w:lang w:val="en-US" w:eastAsia="zh-CN"/>
        </w:rPr>
        <w:t>级版：</w:t>
      </w:r>
    </w:p>
    <w:p w14:paraId="4D31F14B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助学金结果公示：</w:t>
      </w:r>
    </w:p>
    <w:p w14:paraId="487CB5CA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25992C53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17FB5534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12649EC8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我确认知情且同意XXXX班国家助学金的评选结果。</w:t>
      </w:r>
    </w:p>
    <w:p w14:paraId="1F91A651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签名：</w:t>
      </w:r>
    </w:p>
    <w:p w14:paraId="754D99FC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（全班同学都需要手写签字确认）</w:t>
      </w:r>
    </w:p>
    <w:p w14:paraId="69B377CC">
      <w:pPr>
        <w:rPr>
          <w:rFonts w:hint="eastAsia"/>
          <w:b/>
          <w:bCs/>
          <w:sz w:val="28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E55B3C4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6A273E80">
      <w:pPr>
        <w:rPr>
          <w:rFonts w:hint="default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YjFmZTRhOWU4ZWMyZWJhNjcxZDc3M2Y2MDg2NzEifQ=="/>
  </w:docVars>
  <w:rsids>
    <w:rsidRoot w:val="309F0D07"/>
    <w:rsid w:val="02BA3F8E"/>
    <w:rsid w:val="105E2949"/>
    <w:rsid w:val="1EA74119"/>
    <w:rsid w:val="309F0D07"/>
    <w:rsid w:val="44EA3EAB"/>
    <w:rsid w:val="5E333A17"/>
    <w:rsid w:val="64DD4332"/>
    <w:rsid w:val="6A667059"/>
    <w:rsid w:val="6E3A7B7B"/>
    <w:rsid w:val="7C11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</Words>
  <Characters>125</Characters>
  <Lines>0</Lines>
  <Paragraphs>0</Paragraphs>
  <TotalTime>1</TotalTime>
  <ScaleCrop>false</ScaleCrop>
  <LinksUpToDate>false</LinksUpToDate>
  <CharactersWithSpaces>125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2023-10-20T04:48:00Z</dcterms:created>
  <dc:creator>Administrator</dc:creator>
  <cp:lastModifiedBy>Rui</cp:lastModifiedBy>
  <dcterms:modified xsi:type="dcterms:W3CDTF">2025-10-27T09:21:59Z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BC75FDD31AB844AEABC22A8503AAFF20_11</vt:lpwstr>
  </property>
  <property fmtid="{D5CDD505-2E9C-101B-9397-08002B2CF9AE}" pid="4" name="KSOTemplateDocerSaveRecord">
    <vt:lpwstr>eyJoZGlkIjoiZGQwODZiZjFmMjA1YmYyY2IwYjJlMDVmNTgzOWNhODMiLCJ1c2VySWQiOiI0NTM5MTYxNzAifQ==</vt:lpwstr>
  </property>
</Properties>
</file>